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C248" w14:textId="77777777" w:rsidR="002923EF" w:rsidRDefault="00F4011A" w:rsidP="00F4011A">
      <w:pPr>
        <w:jc w:val="center"/>
      </w:pPr>
      <w:r>
        <w:t>Town of Scipio</w:t>
      </w:r>
    </w:p>
    <w:p w14:paraId="5A1C42A2" w14:textId="77777777" w:rsidR="00F4011A" w:rsidRDefault="00F4011A" w:rsidP="00F4011A">
      <w:pPr>
        <w:jc w:val="center"/>
      </w:pPr>
      <w:r>
        <w:t xml:space="preserve">Planning Meeting </w:t>
      </w:r>
    </w:p>
    <w:p w14:paraId="09353212" w14:textId="23807BC1" w:rsidR="00F4011A" w:rsidRDefault="00F4011A" w:rsidP="00F4011A">
      <w:pPr>
        <w:jc w:val="center"/>
      </w:pPr>
      <w:r>
        <w:t>Febr</w:t>
      </w:r>
      <w:r w:rsidR="00A81356">
        <w:t>u</w:t>
      </w:r>
      <w:r>
        <w:t>ary 24, 2021</w:t>
      </w:r>
    </w:p>
    <w:p w14:paraId="58CEA19F" w14:textId="77777777" w:rsidR="00F4011A" w:rsidRDefault="00F4011A" w:rsidP="00F4011A">
      <w:r>
        <w:t>Ann Robson administered oath to Maryl Mendillo.</w:t>
      </w:r>
    </w:p>
    <w:p w14:paraId="0A1B3CBD" w14:textId="77777777" w:rsidR="00F4011A" w:rsidRDefault="00F4011A" w:rsidP="00F4011A">
      <w:r>
        <w:t>Members present:  Tom Higgins, Marilyn Post, Maryl Mendillo</w:t>
      </w:r>
      <w:r w:rsidR="00E87D9C">
        <w:t xml:space="preserve">, </w:t>
      </w:r>
      <w:proofErr w:type="gramStart"/>
      <w:r w:rsidR="00E87D9C">
        <w:t>Mike</w:t>
      </w:r>
      <w:r w:rsidR="00661587">
        <w:t xml:space="preserve">  arrived</w:t>
      </w:r>
      <w:proofErr w:type="gramEnd"/>
      <w:r w:rsidR="00661587">
        <w:t xml:space="preserve"> </w:t>
      </w:r>
      <w:r w:rsidR="00E87D9C">
        <w:t xml:space="preserve"> at 7:20 pm</w:t>
      </w:r>
    </w:p>
    <w:p w14:paraId="51F5C852" w14:textId="77777777" w:rsidR="00F4011A" w:rsidRDefault="00F4011A" w:rsidP="00F4011A">
      <w:r>
        <w:t>Ann Robson also present.</w:t>
      </w:r>
    </w:p>
    <w:p w14:paraId="5D12CB54" w14:textId="77777777" w:rsidR="00F4011A" w:rsidRDefault="00661587" w:rsidP="00F4011A">
      <w:r>
        <w:t>The m</w:t>
      </w:r>
      <w:r w:rsidR="00F4011A">
        <w:t>eeting</w:t>
      </w:r>
      <w:r>
        <w:t xml:space="preserve"> was</w:t>
      </w:r>
      <w:r w:rsidR="00F4011A">
        <w:t xml:space="preserve"> called to </w:t>
      </w:r>
      <w:proofErr w:type="gramStart"/>
      <w:r w:rsidR="00F4011A">
        <w:t>order  at</w:t>
      </w:r>
      <w:proofErr w:type="gramEnd"/>
      <w:r w:rsidR="00F4011A">
        <w:t xml:space="preserve"> 6:55 p.m.  by Tom </w:t>
      </w:r>
      <w:proofErr w:type="gramStart"/>
      <w:r w:rsidR="00F4011A">
        <w:t>Higgins  (</w:t>
      </w:r>
      <w:proofErr w:type="gramEnd"/>
      <w:r w:rsidR="00F4011A">
        <w:t xml:space="preserve">Mike will be </w:t>
      </w:r>
      <w:r>
        <w:t>joining by</w:t>
      </w:r>
      <w:r w:rsidR="00F4011A">
        <w:t xml:space="preserve"> phone)</w:t>
      </w:r>
      <w:r w:rsidR="00503856">
        <w:t xml:space="preserve">. </w:t>
      </w:r>
      <w:r>
        <w:t>The minutes of the January 27 meeting were approved following a motion by Marilyn and a second from Tom. Marilyn motion.</w:t>
      </w:r>
    </w:p>
    <w:p w14:paraId="350F31AE" w14:textId="77777777" w:rsidR="00503856" w:rsidRDefault="00661587" w:rsidP="00F4011A">
      <w:r>
        <w:t>Discussion</w:t>
      </w:r>
      <w:r w:rsidR="00503856">
        <w:t xml:space="preserve"> of</w:t>
      </w:r>
      <w:r>
        <w:t xml:space="preserve"> the 3580 Ensenore Road g</w:t>
      </w:r>
      <w:r w:rsidR="00503856">
        <w:t>arage</w:t>
      </w:r>
      <w:r>
        <w:t xml:space="preserve"> proposal:  the only real concern is the potential for erosion in heavy rain </w:t>
      </w:r>
      <w:r w:rsidR="00CA6C4F">
        <w:t xml:space="preserve">since the slope is significant above the site as well as below.   With the </w:t>
      </w:r>
      <w:proofErr w:type="gramStart"/>
      <w:r w:rsidR="00CA6C4F">
        <w:t>12 foot</w:t>
      </w:r>
      <w:proofErr w:type="gramEnd"/>
      <w:r w:rsidR="00CA6C4F">
        <w:t xml:space="preserve"> eave potentially increasing the speed of water flow, special grading could be needed.  Tom called Ken </w:t>
      </w:r>
      <w:proofErr w:type="spellStart"/>
      <w:r w:rsidR="00CA6C4F">
        <w:t>Spahn</w:t>
      </w:r>
      <w:proofErr w:type="spellEnd"/>
      <w:r w:rsidR="00CA6C4F">
        <w:t xml:space="preserve">, owner.  He stated that a </w:t>
      </w:r>
      <w:proofErr w:type="spellStart"/>
      <w:r w:rsidR="00CA6C4F">
        <w:t>french</w:t>
      </w:r>
      <w:proofErr w:type="spellEnd"/>
      <w:r w:rsidR="00CA6C4F">
        <w:t xml:space="preserve"> drain would be created if needed</w:t>
      </w:r>
      <w:r w:rsidR="00413A13">
        <w:t xml:space="preserve"> and said there was a gravel drainage swale all along the driveway</w:t>
      </w:r>
      <w:r w:rsidR="00503856">
        <w:t>.</w:t>
      </w:r>
      <w:r w:rsidR="00413A13">
        <w:t xml:space="preserve">  We suggested that he c</w:t>
      </w:r>
      <w:r w:rsidR="00503856">
        <w:t>heck</w:t>
      </w:r>
      <w:r w:rsidR="00413A13">
        <w:t xml:space="preserve"> the drainage plan</w:t>
      </w:r>
      <w:r w:rsidR="00503856">
        <w:t xml:space="preserve"> with Drew </w:t>
      </w:r>
      <w:proofErr w:type="gramStart"/>
      <w:r w:rsidR="00503856">
        <w:t xml:space="preserve">Snell </w:t>
      </w:r>
      <w:r w:rsidR="00413A13">
        <w:t>,</w:t>
      </w:r>
      <w:r w:rsidR="00503856">
        <w:t>Watershed</w:t>
      </w:r>
      <w:proofErr w:type="gramEnd"/>
      <w:r w:rsidR="00503856">
        <w:t xml:space="preserve"> inspector.</w:t>
      </w:r>
      <w:r w:rsidR="0014307E">
        <w:t xml:space="preserve">  Patrick will get in touch.</w:t>
      </w:r>
    </w:p>
    <w:p w14:paraId="22F1A3B9" w14:textId="77777777" w:rsidR="0014307E" w:rsidRDefault="00413A13" w:rsidP="00F4011A">
      <w:r>
        <w:t>A m</w:t>
      </w:r>
      <w:r w:rsidR="00E87D9C">
        <w:t>otion</w:t>
      </w:r>
      <w:r>
        <w:t xml:space="preserve"> was made to by Marilyn</w:t>
      </w:r>
      <w:r w:rsidR="00E87D9C">
        <w:t xml:space="preserve"> and seconded by Tom to approve</w:t>
      </w:r>
      <w:r>
        <w:t xml:space="preserve"> the application</w:t>
      </w:r>
      <w:r w:rsidR="00E87D9C">
        <w:t xml:space="preserve"> with the condition that the drainage be looked at by Drew and followed up by Patrick.</w:t>
      </w:r>
      <w:r>
        <w:t xml:space="preserve"> The motion was a</w:t>
      </w:r>
      <w:r w:rsidR="00E87D9C">
        <w:t>pproved.</w:t>
      </w:r>
    </w:p>
    <w:p w14:paraId="2B22BCEF" w14:textId="77777777" w:rsidR="00E87D9C" w:rsidRDefault="002337FB" w:rsidP="00F4011A">
      <w:r>
        <w:t xml:space="preserve"> Fire</w:t>
      </w:r>
      <w:r w:rsidR="00413A13">
        <w:t xml:space="preserve"> </w:t>
      </w:r>
      <w:proofErr w:type="gramStart"/>
      <w:r w:rsidR="00413A13">
        <w:t>L</w:t>
      </w:r>
      <w:r>
        <w:t>ane  19</w:t>
      </w:r>
      <w:proofErr w:type="gramEnd"/>
      <w:r w:rsidR="00413A13">
        <w:t xml:space="preserve">: </w:t>
      </w:r>
      <w:r w:rsidR="00E87D9C">
        <w:t>Sarah and</w:t>
      </w:r>
      <w:r w:rsidR="00413A13">
        <w:t xml:space="preserve"> John Clark propose building a t</w:t>
      </w:r>
      <w:r w:rsidR="00CD2520">
        <w:t>imber frame cabin</w:t>
      </w:r>
      <w:r w:rsidR="00413A13">
        <w:t xml:space="preserve">, </w:t>
      </w:r>
      <w:r w:rsidR="00962A06">
        <w:t>54 ' x 18 ' with decks on the bank.    A small barn/</w:t>
      </w:r>
      <w:r w:rsidR="00CD2520">
        <w:t>garage</w:t>
      </w:r>
      <w:r w:rsidR="00962A06">
        <w:t xml:space="preserve"> structure was previously</w:t>
      </w:r>
      <w:r w:rsidR="00CD2520">
        <w:t xml:space="preserve"> approved</w:t>
      </w:r>
      <w:r w:rsidR="00E87D9C">
        <w:t xml:space="preserve"> </w:t>
      </w:r>
      <w:r w:rsidR="00962A06">
        <w:t>but</w:t>
      </w:r>
      <w:r w:rsidR="00E87D9C">
        <w:t xml:space="preserve"> forwarded to Drew</w:t>
      </w:r>
      <w:r w:rsidR="00962A06">
        <w:t>.  Some erosion control was implemented but tree removal and driv</w:t>
      </w:r>
      <w:r w:rsidR="005C0C38">
        <w:t xml:space="preserve">eway construction have exceeded </w:t>
      </w:r>
      <w:r w:rsidR="00962A06">
        <w:t>recommendations</w:t>
      </w:r>
      <w:r w:rsidR="005C0C38">
        <w:t xml:space="preserve"> and the driveway apron is over the property line.  Fire Lane 19 is a deeded right of way</w:t>
      </w:r>
      <w:r w:rsidR="00E437A3">
        <w:t>.</w:t>
      </w:r>
      <w:r w:rsidR="005C0C38">
        <w:t xml:space="preserve"> </w:t>
      </w:r>
      <w:r w:rsidR="00E437A3">
        <w:t xml:space="preserve">  </w:t>
      </w:r>
      <w:proofErr w:type="gramStart"/>
      <w:r w:rsidR="00E437A3">
        <w:t>Currently  work</w:t>
      </w:r>
      <w:proofErr w:type="gramEnd"/>
      <w:r w:rsidR="00E437A3">
        <w:t xml:space="preserve"> has b</w:t>
      </w:r>
      <w:r w:rsidR="005C0C38">
        <w:t xml:space="preserve">een done on barn building.   We have </w:t>
      </w:r>
      <w:r>
        <w:t>insufficient information</w:t>
      </w:r>
      <w:r w:rsidR="005C0C38">
        <w:t xml:space="preserve"> to consider a building on the bank and will table the proposal</w:t>
      </w:r>
    </w:p>
    <w:p w14:paraId="6EB6F6A9" w14:textId="77777777" w:rsidR="001F2D7A" w:rsidRDefault="001F2D7A" w:rsidP="00F4011A">
      <w:r>
        <w:t>Next meeting</w:t>
      </w:r>
      <w:r w:rsidR="008B5086">
        <w:t xml:space="preserve"> will be</w:t>
      </w:r>
      <w:r>
        <w:t xml:space="preserve"> March 24, 2021</w:t>
      </w:r>
      <w:r w:rsidR="008B5086">
        <w:t xml:space="preserve"> at 6:30 p.m.</w:t>
      </w:r>
    </w:p>
    <w:p w14:paraId="7C21A96D" w14:textId="77777777" w:rsidR="001F2D7A" w:rsidRDefault="008B5086" w:rsidP="00F4011A">
      <w:r>
        <w:t>The meeting was adj</w:t>
      </w:r>
      <w:r w:rsidR="001F2D7A">
        <w:t>ourn</w:t>
      </w:r>
      <w:r>
        <w:t>ed following a</w:t>
      </w:r>
      <w:r w:rsidR="001F2D7A">
        <w:t xml:space="preserve"> motion</w:t>
      </w:r>
      <w:r>
        <w:t xml:space="preserve"> by Ma</w:t>
      </w:r>
      <w:r w:rsidR="001F2D7A">
        <w:t>ryl,</w:t>
      </w:r>
      <w:r>
        <w:t xml:space="preserve"> and a second from</w:t>
      </w:r>
      <w:r w:rsidR="001F2D7A">
        <w:t xml:space="preserve"> Tom.</w:t>
      </w:r>
    </w:p>
    <w:p w14:paraId="326DBA80" w14:textId="77777777" w:rsidR="00E437A3" w:rsidRDefault="00E437A3" w:rsidP="00F4011A"/>
    <w:p w14:paraId="36989CBD" w14:textId="77777777" w:rsidR="00E437A3" w:rsidRDefault="008B5086" w:rsidP="00F4011A">
      <w:r>
        <w:t xml:space="preserve">Marilyn </w:t>
      </w:r>
      <w:proofErr w:type="gramStart"/>
      <w:r>
        <w:t>Post,  recorder</w:t>
      </w:r>
      <w:proofErr w:type="gramEnd"/>
    </w:p>
    <w:p w14:paraId="17C1C924" w14:textId="77777777" w:rsidR="00E87D9C" w:rsidRDefault="00E87D9C" w:rsidP="00F4011A"/>
    <w:sectPr w:rsidR="00E87D9C" w:rsidSect="0029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11A"/>
    <w:rsid w:val="0014307E"/>
    <w:rsid w:val="001F2D7A"/>
    <w:rsid w:val="002337FB"/>
    <w:rsid w:val="002923EF"/>
    <w:rsid w:val="00413A13"/>
    <w:rsid w:val="00503856"/>
    <w:rsid w:val="005C0C38"/>
    <w:rsid w:val="00661587"/>
    <w:rsid w:val="00674E00"/>
    <w:rsid w:val="008B5086"/>
    <w:rsid w:val="00962A06"/>
    <w:rsid w:val="00A81356"/>
    <w:rsid w:val="00CA6C4F"/>
    <w:rsid w:val="00CD2520"/>
    <w:rsid w:val="00E437A3"/>
    <w:rsid w:val="00E87D9C"/>
    <w:rsid w:val="00F31BEE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3DC9"/>
  <w15:docId w15:val="{96DF6F42-8D45-4DE2-B8BF-2526E62C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Post</dc:creator>
  <cp:lastModifiedBy>Tom Olenych</cp:lastModifiedBy>
  <cp:revision>2</cp:revision>
  <dcterms:created xsi:type="dcterms:W3CDTF">2021-04-13T17:58:00Z</dcterms:created>
  <dcterms:modified xsi:type="dcterms:W3CDTF">2021-04-13T17:58:00Z</dcterms:modified>
</cp:coreProperties>
</file>